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64" w:rsidRPr="006717E0" w:rsidRDefault="00B9495B" w:rsidP="001844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1DE9" w:rsidRPr="00671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71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CF1DE9" w:rsidRPr="00671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ценари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 </w:t>
      </w:r>
      <w:r w:rsidR="00CF1DE9" w:rsidRPr="00671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84464" w:rsidRPr="00671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родительского собрания на тему</w:t>
      </w:r>
    </w:p>
    <w:p w:rsidR="00CF1DE9" w:rsidRPr="006717E0" w:rsidRDefault="00CF1DE9" w:rsidP="00184464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84464" w:rsidRPr="00B9495B" w:rsidRDefault="00184464" w:rsidP="001B76A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B9495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</w:t>
      </w:r>
      <w:r w:rsidR="001B76AB" w:rsidRPr="00B9495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Весело  играем и здоровье  укрепляем!»</w:t>
      </w:r>
    </w:p>
    <w:p w:rsidR="006C5D91" w:rsidRPr="00116E5B" w:rsidRDefault="006717E0" w:rsidP="00116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6C5D91" w:rsidRPr="00116E5B" w:rsidRDefault="006C5D91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Форма проведения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родительское собрание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элементами практикума.</w:t>
      </w:r>
    </w:p>
    <w:p w:rsidR="006C5D91" w:rsidRPr="00116E5B" w:rsidRDefault="006C5D91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Продолжительность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 40 мин.</w:t>
      </w:r>
    </w:p>
    <w:p w:rsidR="006C5D91" w:rsidRPr="00116E5B" w:rsidRDefault="006C5D91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Цель</w:t>
      </w: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расширить кругозор родителей в части представлений о физическом воспитании детей   дошкольного возраста.</w:t>
      </w:r>
    </w:p>
    <w:p w:rsidR="006C5D91" w:rsidRPr="00116E5B" w:rsidRDefault="006C5D91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6E5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</w:t>
      </w: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C5D91" w:rsidRPr="00116E5B" w:rsidRDefault="006C5D91" w:rsidP="00116E5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родителям понять смысл выражений «физическое развитие» и «физическое воспитание», а также разницу между ними;</w:t>
      </w:r>
    </w:p>
    <w:p w:rsidR="006C5D91" w:rsidRPr="00116E5B" w:rsidRDefault="006C5D91" w:rsidP="00116E5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разновидностью средств и методов физического развития в домашних условиях и особенностями физического воспитания;</w:t>
      </w:r>
    </w:p>
    <w:p w:rsidR="006C5D91" w:rsidRPr="00116E5B" w:rsidRDefault="006C5D91" w:rsidP="00116E5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 родителей на принятие позиции «образца» для своего ребёнка.</w:t>
      </w:r>
    </w:p>
    <w:p w:rsidR="006C5D91" w:rsidRPr="00116E5B" w:rsidRDefault="006C5D91" w:rsidP="00116E5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Пропагандировать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здоровый образ жизни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способствующий  укреплению и сохранению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здоровья дошкольников в домашних условиях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D91" w:rsidRPr="00116E5B" w:rsidRDefault="006C5D91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6C5D91" w:rsidRPr="00116E5B" w:rsidRDefault="006C5D91" w:rsidP="00116E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</w:t>
      </w:r>
    </w:p>
    <w:p w:rsidR="006C5D91" w:rsidRPr="00116E5B" w:rsidRDefault="006C5D91" w:rsidP="00116E5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Приготовить для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объявление – приглашение с указанием темы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родительского собрания по физическому воспитанию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D91" w:rsidRPr="00116E5B" w:rsidRDefault="006C5D91" w:rsidP="00116E5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анкетирование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«Как стать сильным и </w:t>
      </w:r>
      <w:r w:rsidRPr="00116E5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здоровым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?»</w:t>
      </w:r>
    </w:p>
    <w:p w:rsidR="006C5D91" w:rsidRPr="00116E5B" w:rsidRDefault="006C5D91" w:rsidP="00116E5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индивидуальную работу с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о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оздоровительном воспитание в семье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D91" w:rsidRPr="00116E5B" w:rsidRDefault="006C5D91" w:rsidP="00116E5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памятки для  родителей</w:t>
      </w:r>
    </w:p>
    <w:p w:rsidR="006C5D91" w:rsidRPr="00116E5B" w:rsidRDefault="006C5D91" w:rsidP="00116E5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игры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«Дерево </w:t>
      </w:r>
      <w:r w:rsidRPr="00116E5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здоровья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D91" w:rsidRPr="00116E5B" w:rsidRDefault="006C5D91" w:rsidP="00116E5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мини-выставку  атрибутов  из бросовых материалов, </w:t>
      </w:r>
      <w:r w:rsidR="001B76AB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  изготовили родители  в группах</w:t>
      </w:r>
    </w:p>
    <w:p w:rsidR="006C5D91" w:rsidRPr="00116E5B" w:rsidRDefault="006C5D91" w:rsidP="00116E5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тексты художественного слова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(стихотворение</w:t>
      </w:r>
      <w:r w:rsidRPr="00116E5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пословицы)</w:t>
      </w:r>
    </w:p>
    <w:p w:rsidR="006C5D91" w:rsidRPr="00116E5B" w:rsidRDefault="006C5D91" w:rsidP="00116E5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зала написать  тематику  собрания, украсить зал фигурами  детей  - спортсменами</w:t>
      </w:r>
    </w:p>
    <w:p w:rsidR="006C5D91" w:rsidRPr="00116E5B" w:rsidRDefault="006C5D91" w:rsidP="00116E5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презентации  педагогам специалистам: педагогу  психологу  и инструктору по физ</w:t>
      </w:r>
      <w:r w:rsidR="001B76AB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ическому 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воспитанию  </w:t>
      </w:r>
    </w:p>
    <w:p w:rsidR="006717E0" w:rsidRPr="00116E5B" w:rsidRDefault="006717E0" w:rsidP="00116E5B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D91" w:rsidRPr="00116E5B" w:rsidRDefault="006C5D91" w:rsidP="00116E5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проведения</w:t>
      </w:r>
      <w:r w:rsidR="00F65640"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C5D91" w:rsidRPr="00116E5B" w:rsidRDefault="006C5D91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Вступительная часть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5D91" w:rsidRPr="00116E5B" w:rsidRDefault="006C5D91" w:rsidP="00116E5B">
      <w:pPr>
        <w:spacing w:before="225" w:after="225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Организационный момент – вступительное слово.</w:t>
      </w:r>
    </w:p>
    <w:p w:rsidR="001B76AB" w:rsidRPr="00116E5B" w:rsidRDefault="006C5D91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Основная часть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5640" w:rsidRPr="00116E5B" w:rsidRDefault="00F65640" w:rsidP="00116E5B">
      <w:pPr>
        <w:shd w:val="clear" w:color="auto" w:fill="FFFFFF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D91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="001B76AB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Весёлые  старты с детьми  старшей  и подготовительной  к школе  группы </w:t>
      </w:r>
    </w:p>
    <w:p w:rsidR="001B76AB" w:rsidRPr="00116E5B" w:rsidRDefault="001B76AB" w:rsidP="00116E5B">
      <w:pPr>
        <w:shd w:val="clear" w:color="auto" w:fill="FFFFFF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F65640" w:rsidRPr="0011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  мы в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есело  </w:t>
      </w:r>
      <w:r w:rsidR="00F65640" w:rsidRPr="0011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играем,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здоровье  укрепляем!» (ответственный</w:t>
      </w:r>
      <w:r w:rsidR="00F65640" w:rsidRPr="0011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инструктор по физической  культуре Почевалова Л.Ю.)</w:t>
      </w:r>
    </w:p>
    <w:p w:rsidR="001B76AB" w:rsidRPr="00116E5B" w:rsidRDefault="006C5D91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III.</w:t>
      </w:r>
      <w:r w:rsidR="001B76AB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игры </w:t>
      </w:r>
      <w:r w:rsidR="001B76AB"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«Дерево </w:t>
      </w:r>
      <w:r w:rsidR="001B76AB" w:rsidRPr="00116E5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здоровья</w:t>
      </w:r>
      <w:r w:rsidR="001B76AB"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 (ответственный: старший  воспитатель Потакуева О.А.)</w:t>
      </w:r>
      <w:r w:rsidR="001B76AB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76AB" w:rsidRPr="00116E5B" w:rsidRDefault="001B76AB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Презентация  спортивного  оборудования</w:t>
      </w:r>
      <w:r w:rsidR="00F6564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изготовленного  из бросового материала родителями  воспитанников ( семья  Игнатьевых: Александр Игоревич, </w:t>
      </w:r>
      <w:r w:rsidR="00884C05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Анжелика</w:t>
      </w:r>
      <w:r w:rsidR="00F6564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Владимировна</w:t>
      </w:r>
      <w:r w:rsidR="00F6564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дети </w:t>
      </w:r>
      <w:r w:rsidR="00F6564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Артемий  и Арина)</w:t>
      </w:r>
    </w:p>
    <w:p w:rsidR="006C5D91" w:rsidRPr="00116E5B" w:rsidRDefault="001B76AB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V. </w:t>
      </w:r>
      <w:r w:rsidR="006C5D91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Мини-лекция с просмотром презентации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(ответственный: старший  воспитатель Потакуева О.А. , 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инструктор по физической  культуре Почевалова Л.Ю.)</w:t>
      </w:r>
      <w:r w:rsidR="00F65640"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65640" w:rsidRPr="00116E5B" w:rsidRDefault="00F65640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D91" w:rsidRPr="00116E5B" w:rsidRDefault="006C5D91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Заключительная часть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5D91" w:rsidRPr="00116E5B" w:rsidRDefault="00F65640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VI.</w:t>
      </w:r>
      <w:r w:rsidR="006C5D91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Заключение-рефлексия.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D91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итогов.</w:t>
      </w:r>
    </w:p>
    <w:p w:rsidR="006C5D91" w:rsidRPr="00116E5B" w:rsidRDefault="006C5D91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r w:rsidR="00F6564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родительского собрания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D91" w:rsidRPr="00116E5B" w:rsidRDefault="006C5D91" w:rsidP="00116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1DE9" w:rsidRPr="00116E5B" w:rsidRDefault="00CF1DE9" w:rsidP="00116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464" w:rsidRPr="00116E5B" w:rsidRDefault="00184464" w:rsidP="00116E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Ход собрания.</w:t>
      </w:r>
    </w:p>
    <w:p w:rsidR="00184464" w:rsidRPr="00116E5B" w:rsidRDefault="00184464" w:rsidP="00116E5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часть.</w:t>
      </w:r>
    </w:p>
    <w:p w:rsidR="00184464" w:rsidRPr="00116E5B" w:rsidRDefault="00184464" w:rsidP="00116E5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рада встрече с вами, уважаемые родители. Не нужно говорить о том, насколько сильно каждый родитель переживает за жизнь и развитие своего ребёнка, за его судьбу и становление как личности. Но что мы сегодня делаем для того, чтобы наши переживания не остались на уровне мыслей и слов, а вылились в конкретный результат воспитания? А ведь именно от этого и зависит та самая жизнь, развитие, судьба и становление. Сегодня я предлагаю вам поговорить о физическом воспитании наших детей – уже старших дошкольников.</w:t>
      </w:r>
    </w:p>
    <w:p w:rsidR="00F65640" w:rsidRPr="00116E5B" w:rsidRDefault="00F65640" w:rsidP="00116E5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640" w:rsidRPr="00116E5B" w:rsidRDefault="00F65640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Основная часть</w:t>
      </w:r>
      <w:r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717E0" w:rsidRPr="00116E5B" w:rsidRDefault="006717E0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640" w:rsidRPr="00116E5B" w:rsidRDefault="00F65640" w:rsidP="00116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II.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Весёлые  старты с детьми  старшей  и подготовительной  к школе  группы 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Все  мы весело  играем, и здоровье  укрепляем!» (ответственный: инструктор по физической  культуре Почевалова Л.Ю.)</w:t>
      </w:r>
    </w:p>
    <w:p w:rsidR="00F65640" w:rsidRPr="00116E5B" w:rsidRDefault="00F65640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640" w:rsidRPr="00116E5B" w:rsidRDefault="00F65640" w:rsidP="00116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</w:t>
      </w:r>
      <w:r w:rsidR="00884C05"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игры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«Дерево </w:t>
      </w:r>
      <w:r w:rsidRPr="00116E5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здоровья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 (ответственный: старший  воспитатель Потакуева О.А.)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Я предлагаю Вам игру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«Дерево </w:t>
      </w:r>
      <w:r w:rsidRPr="00116E5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здоровья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Мольберт, на листе ватмана нарисовано дерево без листьев.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Родитель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берет зелёный лист с напечатанным вопросом, с подноса, зачитывает его и отвечает, приклеивает лист на дерево. Постепенно крона дерева покрывается красивой листвой, дерево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приобретает здоровый вид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640" w:rsidRPr="00116E5B" w:rsidRDefault="00F65640" w:rsidP="00116E5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к игре </w:t>
      </w:r>
      <w:r w:rsidRPr="00116E5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«Дерево </w:t>
      </w:r>
      <w:r w:rsidRPr="00116E5B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здоровья</w:t>
      </w:r>
      <w:r w:rsidRPr="00116E5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Согласны ли вы, что зарядка - это источник бодрости и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здоровья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? - ДА.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Верно ли, что жвачка сохраняет зубы? - НЕТ.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(спорный вопрос и ДА)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Верно ли, что от курения ежегодно погибает более 10.000 чел? - ДА.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Правда ли, что бананы снимают плохое настроение? - ДА.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(фруктоза и сахар даёт организму заряд бодрости и энергии)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Верно ли, что морковь замедляет процесс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старения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? - ДА. (Питательные в-ва, которые содержатся в моркови, укрепляют кожу и выводят токсины из организма. Морковный сок полезен для детей, т. к. он стимулирует процесс роста)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Правда это или ложь, что есть безвредные наркотики? - ЛОЖЬ.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Отказаться от курения легко? - НЕТ.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Правда ли, что молоко полезнее йогурта? - НЕТ. (Молко не все люди могут переваривать в желудке, а поэтому бывают и запоры, а вот йогурт он восстанавливает микрофлору организма, а также он больше богат кальцием и витамином В)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Взрослые чаще, чем дети, ломают ноги? - ДА.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Правда ли, что недостаток солнца вызывает депрессию? - ДА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Правда ли, что летом можно запастись витаминами на целый год? - НЕТ.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Правда ли, что надо ежедневно выпивать 2 стакана молока в день? – ДА (Витамин Д и </w:t>
      </w: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кальций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крепкие зубы, иммунитет, улучшает настроение, укрепляет сердце и сосуды, стимулирует рост мышц, и улучшает сон)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Правда ли, что ребенку достаточно спать ночью 8 часов? - НЕТ.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  наше дерево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приобрело здоровый вид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 Я надеюсь, что отвечая на эти вопросы, Вы уважаемые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сделаете для себя  определённые выводы в укреплении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здоровья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самих себя, так и своих детей. 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05" w:rsidRPr="00116E5B" w:rsidRDefault="00884C05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Презентация  спортивного  оборудования, изготовленного  из бросового материала родителями  воспитанников (семья  Игнатьевых: Александр   Игоревич, Анжелика        Владимировна  и их дети - Артемий  и Арина) </w:t>
      </w:r>
    </w:p>
    <w:p w:rsidR="0051045F" w:rsidRPr="00116E5B" w:rsidRDefault="0051045F" w:rsidP="00116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640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C05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6564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6564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протяжении ноября,   многие  родители  совместно  с педагогами  и с детьми  смогли   из бросового материала  изготовить разнообразные  атрибуты  для  занятия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64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спортом. Все атрибуты  были  размещены  в  спортивных уголках  групп и находятся  в свободном  доступе  для  детей. </w:t>
      </w:r>
    </w:p>
    <w:p w:rsidR="00F65640" w:rsidRPr="00116E5B" w:rsidRDefault="00F6564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 </w:t>
      </w:r>
      <w:r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семья  Игнатьевых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представит нам  атрибуты, которые  были  изготовлены для  групп, которые  посещают их дети.</w:t>
      </w:r>
    </w:p>
    <w:p w:rsidR="00F65640" w:rsidRPr="00116E5B" w:rsidRDefault="00F65640" w:rsidP="00116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45F" w:rsidRPr="00116E5B" w:rsidRDefault="0051045F" w:rsidP="00116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640" w:rsidRPr="00116E5B" w:rsidRDefault="00F65640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 Мини-лекция с просмотром презентации 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(ответственный: старший  воспитатель Потакуева О.А. ,</w:t>
      </w:r>
      <w:r w:rsidR="0051045F"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инструктор по физической  культуре Почевалова Л.Ю.)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65640" w:rsidRPr="00116E5B" w:rsidRDefault="00F65640" w:rsidP="00116E5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45F" w:rsidRPr="00116E5B" w:rsidRDefault="0051045F" w:rsidP="00116E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«Физическое развитие детей   дошкольного возраста»</w:t>
      </w:r>
    </w:p>
    <w:p w:rsidR="0051045F" w:rsidRPr="00116E5B" w:rsidRDefault="0051045F" w:rsidP="00116E5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045F" w:rsidRPr="00116E5B" w:rsidRDefault="0051045F" w:rsidP="00116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Уважаемые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позвольте вас познакомить с особенностями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физического развития детей   дошкольного возраста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начать свое выступление я хочу со слов Василия Александровича </w:t>
      </w: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Сухомлинского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«Я не боюсь еще раз </w:t>
      </w: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повторить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забота о здоровье – это важнейший труд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жизнерадостности, бодрости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зависит их духовная жизнь, мировоззрение, умственное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прочность знаний, вера в свои силы».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широком смысле,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физическое развитие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предполагает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 физических качеств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 ловкость,   быстрота, сила, выносливость, гибкость. Благодаря которым вырабатываются черты характера, без которых невозможен здоровый образ жизни.</w:t>
      </w:r>
    </w:p>
    <w:p w:rsidR="0051045F" w:rsidRPr="00116E5B" w:rsidRDefault="0051045F" w:rsidP="00116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нового происходит в организме детей  дошкольного возраста?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Вес увеличивается за счет костной и мышечной ткани.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Заметно улучшается быстрота реакции, координация и скорость движений. Исчезает неуклюжесть, появляется ловкость и гибкость.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Изменяются пропорции их тела. Теперь они приближаются к пропорциям тела взрослого человека. Центр тяжести смещается вниз, как и положено.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4. Хрящи постепенно становятся твердыми. Правильное формирование костной системы во многом зависит от качества питания. В рационе ребенка обязательно должны присутствовать молочные продукты, рыба, мясо, достаточное количество витаминов и минералов.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Увеличиваются в размере все внутренние органы, их функции совершенствуются, приближаются к взрослым нормам и пропорциям.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Совершенствуется и нервная система. Увеличивается число нервных клеток, усложняется и расширяется количество связей между ними.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7. К пяти годам вес мозга ребенка составляет 90 % веса мозга взрослого человека. Установлено, что связи между правым и левым полушариями у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двух лет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недостаточно сформированы. Однако после двух лет они начинают интенсивно налаживаться.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на все эти показатели влияет и генетика, и питание, и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среда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в любом случае ситуацию можно улучшить, если целенаправленно заниматься с ребенком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физическим развитием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создана целая система физкультурно-оздоровительной работы.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системы физкультурно-оздоровительной модели в детском саду вы видите на этом слайде.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с детьми проводится утренняя гимнастика, физкультурные занятия, подвижные игры в группе и на свежем воздухе, гимнастика после сна.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индивидуальный режим пробуждения после дневного сна. Проводятся закаливающие процедуры, такие как ходьба босиком по дорожкам здоровья после дневного сна, обширное умывание, утренний прием на воздухе в теплое время года и т. д.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организована система рационального питания, которая включает в себя второй завтрак, строгое выполнение натуральных норм питания, замену продуктов для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аллергиков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соблюдение питьевого режима, гигиену приема пищи.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и в конце учебного года проводится медико-педагогический мониторинг здоровья и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физического воспитания детей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по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физическому развитию дошкольников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045F" w:rsidRPr="00116E5B" w:rsidRDefault="0051045F" w:rsidP="00116E5B">
      <w:pPr>
        <w:pStyle w:val="a4"/>
        <w:numPr>
          <w:ilvl w:val="0"/>
          <w:numId w:val="9"/>
        </w:numPr>
        <w:spacing w:before="0" w:beforeAutospacing="0" w:after="0" w:afterAutospacing="0"/>
        <w:rPr>
          <w:rFonts w:eastAsia="Batang"/>
        </w:rPr>
      </w:pPr>
      <w:r w:rsidRPr="00116E5B">
        <w:rPr>
          <w:rFonts w:eastAsia="Batang"/>
          <w:bCs/>
          <w:kern w:val="24"/>
        </w:rPr>
        <w:t>охрана и укрепление здоровья детей</w:t>
      </w:r>
    </w:p>
    <w:p w:rsidR="0051045F" w:rsidRPr="00116E5B" w:rsidRDefault="0051045F" w:rsidP="00116E5B">
      <w:pPr>
        <w:pStyle w:val="a4"/>
        <w:numPr>
          <w:ilvl w:val="0"/>
          <w:numId w:val="9"/>
        </w:numPr>
        <w:spacing w:before="0" w:beforeAutospacing="0" w:after="0" w:afterAutospacing="0"/>
        <w:rPr>
          <w:rFonts w:eastAsia="Batang"/>
        </w:rPr>
      </w:pPr>
      <w:r w:rsidRPr="00116E5B">
        <w:rPr>
          <w:rFonts w:eastAsia="Batang"/>
          <w:bCs/>
          <w:kern w:val="24"/>
        </w:rPr>
        <w:t>формирование жизненно необходимых двигательных умений и навыков</w:t>
      </w:r>
    </w:p>
    <w:p w:rsidR="0051045F" w:rsidRPr="00116E5B" w:rsidRDefault="0051045F" w:rsidP="00116E5B">
      <w:pPr>
        <w:pStyle w:val="a4"/>
        <w:numPr>
          <w:ilvl w:val="0"/>
          <w:numId w:val="9"/>
        </w:numPr>
        <w:spacing w:before="0" w:beforeAutospacing="0" w:after="0" w:afterAutospacing="0"/>
        <w:rPr>
          <w:rFonts w:eastAsia="Batang"/>
        </w:rPr>
      </w:pPr>
      <w:r w:rsidRPr="00116E5B">
        <w:rPr>
          <w:rFonts w:eastAsia="Batang"/>
          <w:bCs/>
          <w:kern w:val="24"/>
        </w:rPr>
        <w:t>сохранение и укрепление физического и психического здоровья детей</w:t>
      </w:r>
    </w:p>
    <w:p w:rsidR="0051045F" w:rsidRPr="00116E5B" w:rsidRDefault="0051045F" w:rsidP="00116E5B">
      <w:pPr>
        <w:pStyle w:val="a4"/>
        <w:numPr>
          <w:ilvl w:val="0"/>
          <w:numId w:val="9"/>
        </w:numPr>
        <w:spacing w:before="0" w:beforeAutospacing="0" w:after="0" w:afterAutospacing="0"/>
        <w:rPr>
          <w:rFonts w:eastAsia="Batang"/>
        </w:rPr>
      </w:pPr>
      <w:r w:rsidRPr="00116E5B">
        <w:rPr>
          <w:rFonts w:eastAsia="Batang"/>
          <w:bCs/>
          <w:kern w:val="24"/>
        </w:rPr>
        <w:t>воспитание культурно-гигиенических навыков</w:t>
      </w:r>
    </w:p>
    <w:p w:rsidR="0051045F" w:rsidRPr="00116E5B" w:rsidRDefault="0051045F" w:rsidP="00116E5B">
      <w:pPr>
        <w:pStyle w:val="a4"/>
        <w:numPr>
          <w:ilvl w:val="0"/>
          <w:numId w:val="9"/>
        </w:numPr>
        <w:spacing w:before="0" w:beforeAutospacing="0" w:after="0" w:afterAutospacing="0"/>
        <w:rPr>
          <w:rFonts w:eastAsia="Batang"/>
        </w:rPr>
      </w:pPr>
      <w:r w:rsidRPr="00116E5B">
        <w:rPr>
          <w:rFonts w:eastAsia="Batang"/>
          <w:bCs/>
          <w:kern w:val="24"/>
        </w:rPr>
        <w:t xml:space="preserve"> формирование начальных представлений о здоровом образе жизни</w:t>
      </w:r>
    </w:p>
    <w:p w:rsidR="0051045F" w:rsidRPr="00116E5B" w:rsidRDefault="0051045F" w:rsidP="00116E5B">
      <w:pPr>
        <w:pStyle w:val="a4"/>
        <w:numPr>
          <w:ilvl w:val="0"/>
          <w:numId w:val="9"/>
        </w:numPr>
        <w:spacing w:before="0" w:beforeAutospacing="0" w:after="0" w:afterAutospacing="0"/>
        <w:rPr>
          <w:rFonts w:eastAsia="Batang"/>
        </w:rPr>
      </w:pPr>
      <w:r w:rsidRPr="00116E5B">
        <w:rPr>
          <w:rFonts w:eastAsia="Batang"/>
          <w:bCs/>
          <w:kern w:val="24"/>
        </w:rPr>
        <w:t xml:space="preserve"> развитие физических качеств (скоростных, силовых, гибкости, выносливости и координации)</w:t>
      </w:r>
    </w:p>
    <w:p w:rsidR="0051045F" w:rsidRPr="00116E5B" w:rsidRDefault="0051045F" w:rsidP="00116E5B">
      <w:pPr>
        <w:pStyle w:val="a4"/>
        <w:numPr>
          <w:ilvl w:val="0"/>
          <w:numId w:val="9"/>
        </w:numPr>
        <w:spacing w:before="0" w:beforeAutospacing="0" w:after="0" w:afterAutospacing="0"/>
        <w:rPr>
          <w:rFonts w:eastAsia="Batang"/>
        </w:rPr>
      </w:pPr>
      <w:r w:rsidRPr="00116E5B">
        <w:rPr>
          <w:rFonts w:eastAsia="Batang"/>
          <w:bCs/>
          <w:kern w:val="24"/>
        </w:rPr>
        <w:t>накопление и обогащение двигательного опыта</w:t>
      </w:r>
    </w:p>
    <w:p w:rsidR="0051045F" w:rsidRPr="00116E5B" w:rsidRDefault="0051045F" w:rsidP="00116E5B">
      <w:pPr>
        <w:pStyle w:val="a4"/>
        <w:numPr>
          <w:ilvl w:val="0"/>
          <w:numId w:val="9"/>
        </w:numPr>
        <w:spacing w:before="0" w:beforeAutospacing="0" w:after="0" w:afterAutospacing="0"/>
        <w:rPr>
          <w:rFonts w:eastAsia="Batang"/>
        </w:rPr>
      </w:pPr>
      <w:r w:rsidRPr="00116E5B">
        <w:rPr>
          <w:rFonts w:eastAsia="Batang"/>
          <w:bCs/>
          <w:kern w:val="24"/>
        </w:rPr>
        <w:t>формирование потребности в двигательной активности и физическом совершенствовании</w:t>
      </w:r>
    </w:p>
    <w:p w:rsidR="0051045F" w:rsidRPr="00116E5B" w:rsidRDefault="0051045F" w:rsidP="00116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существующей системы складываются следующие принципы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физического развития детей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дидактические, специальные, гигиенические.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хочу выделить методы, которые педагоги ДОУ  применяют в своей </w:t>
      </w: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работе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Наглядно- слуховой метод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Демонстрация и показ способов выполнения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физических упражнений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которому привлекаю самих воспитанников.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Использование наглядных пособий – рисунки, фотографии, презентации…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Использование зрительных ориентиров, звуковых сигналов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(например, использование музыки в подвижной игре)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Словесные методы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  называет   упражнение,   описывает  и объясняет, задаёт вопросы к детям, даёт  команды и т. д.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Практические методы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самостоятельно выполняют упражнение или же совместно с инструктором (это может </w:t>
      </w:r>
      <w:r w:rsidR="00E10D11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игровой форме, в виде соревнования или игровых упражнений)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методами значительное внимание отводится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средствам физического воспитания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Гигиенические факторы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режим занятий, отдых, сон, питание, одежда…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Естественные силы природы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солнце, воздух и вода.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Физические упражнения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обеспечивают удовлетворение естественной биологической потребности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движении и способствуют формированию двигательных умений и навыков.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Только при комплексном решении задач,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средств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методов будет осуществляться полноценное, гармоничное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физическое развитие детей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к концу окончания  ДОУ  мы можем наблюдать следующие достижения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  дошкольного  возраста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45F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640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045F" w:rsidRPr="00116E5B" w:rsidRDefault="00184464" w:rsidP="00116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«Средства и методы физического развития в домашних условиях и особенности физического воспитания»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4464" w:rsidRPr="00116E5B" w:rsidRDefault="00184464" w:rsidP="00116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045F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45F" w:rsidRPr="00116E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ель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1045F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родителей с разнообразием средств и методов физического </w:t>
      </w:r>
      <w:r w:rsidR="00E10D11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ребёнка, а также особенностями его физического воспитания как старшего дошкольника).</w:t>
      </w:r>
    </w:p>
    <w:p w:rsidR="00184464" w:rsidRPr="00116E5B" w:rsidRDefault="0051045F" w:rsidP="00116E5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464"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процесс становления, формирования и изменения организма человека и его функций на протяжении всей жизни. Говоря о</w:t>
      </w:r>
      <w:r w:rsidR="00184464"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физическом развитии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подразумеваем изменение длины и массы тела, осанки, объёма и формы отдельных частей тела. Также – это изменение здоровья человека и его физических качеств (силы, выносливости, скоростных способностей и так далее). Другими словами, физическое развитие – это</w:t>
      </w:r>
      <w:r w:rsidR="00CF1DE9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видимое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наблюдаемое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изменение организма человека.</w:t>
      </w:r>
    </w:p>
    <w:p w:rsidR="00184464" w:rsidRPr="00116E5B" w:rsidRDefault="0051045F" w:rsidP="00116E5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все хотим, чтобы физическое развитие ребёнка проходило по восходящей линии. Давайте предложим друг другу ряд средств и методов этого вида развития детей, которые можно исполнить в домашних условиях.</w:t>
      </w:r>
    </w:p>
    <w:p w:rsidR="00184464" w:rsidRPr="00116E5B" w:rsidRDefault="00184464" w:rsidP="00116E5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высказываю предположения: правильное питание, закаливание, формирование культурно-гигиенических навыков, прогулки на свежем воздухе, купание и обливание, утренняя гимнастика, соблюдение режима дня, спорт, обувь и одежда, соответствующая особенностям ребёнка и погодным условиям и многое другое.</w:t>
      </w:r>
    </w:p>
    <w:p w:rsidR="00184464" w:rsidRPr="00116E5B" w:rsidRDefault="0051045F" w:rsidP="00116E5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Согласитесь, что всё вышеперечисленное правильно с точки зрения теории, но реализуется ли этот комплекс методов в практике? В какой-то семье не всегда, где-то не всё. А в остальных, к сожалению, никогда. И здесь возникает вопрос о физическом воспитании. Итак, физическое воспитание – это целенаправленный процесс, содержанием которого является не только развитие движений детей, но и овладение специальными физкультурными</w:t>
      </w:r>
      <w:r w:rsidR="00CF1DE9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знаниями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формирование 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осознанной потребности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физкультурных занятиях. Именно недостаток физкультурных знаний или, как следствие, не     сформированность осознанной потребности в физкультурных занятиях и умаляет действие всех методов физического развития ребёнка. В этом случае основной целью становится получение требуемых знаний, что в современных условиях в каждой семье сделать совсем несложно, и формирование обозначенной потребности, а также её осознанное оформление: «мне это нужно, но для чего?».</w:t>
      </w:r>
    </w:p>
    <w:p w:rsidR="00184464" w:rsidRPr="00116E5B" w:rsidRDefault="0051045F" w:rsidP="00116E5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Представьте ситуацию: проснулись утром кое-как. Нехотя встали с постели, с большими усилиями стащили с постели своего ребёнка. Кое-что было на завтрак. Чистое нательное бельё гладить некогда – мы уже опаздываем – наденем вчерашнее. А на умывание у ребёнка тоже нет времени, в лучшем случае, он промыл глаза, чтоб не заснуть по дороге в детский сад. Вечером история повторилась: мы устали, нам нужно решить много домашних забот. Накормили ребёнка уже поздно, а спать легли уже ночью. Завтра всё начнётся сначала.</w:t>
      </w:r>
    </w:p>
    <w:p w:rsidR="00184464" w:rsidRPr="00116E5B" w:rsidRDefault="0051045F" w:rsidP="00116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хочу сказать, что данную ситуацию переживает каждая семья каждый день. Но элементы подобного беспорядка присутствуют и, что самое страшное, ребёнок воспринимает их как нормальное явление. Ведь родители до 7-8-летнего возраста своего чада – это своеобразные «авторитетные взрослые», «значимые» взрослые, слова и действия которых воспринимаются ребёнком как эталон, образец  действия. И в этой связи, если говорить о методах физического воспитания, самыми основными станут 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личный пример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показ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 время научения. Соблюдение элементарного режима дня, вечерние прогулки, гигиенические процедуры, правильное питание и прочие средства и методы физического развития при ежедневном использовании изменят в лучшую 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сторону организм не только ребёнка, но и взрослого. А через совсем небольшой промежуток времени они станут естественным процессом течения жизни в семье.</w:t>
      </w:r>
    </w:p>
    <w:p w:rsidR="00184464" w:rsidRPr="00116E5B" w:rsidRDefault="0051045F" w:rsidP="00116E5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Замечу, что тема нашей беседы должна затронуть не просто ребёнка – члена семьи, а именно 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старшего дошкольника</w:t>
      </w:r>
      <w:r w:rsidR="00184464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работе с детьми этого возраста наряду с личным примером и показом, важно применять так называемые методы: беседы, рассказы, чтение заметок из энциклопедий – то есть методы, направленные на формирование в детском сознании ответа на вопрос: почему? - «Почему я должен чистить зубы?», «Почему мне необходимо гулять и двигаться?», «Чем каша лучше бутерброда?» и многие другие. Потребность в правильном физическом развитии только тогда «приживётся» в судьбе ребёнка, когда «обрастёт» осознанностью и пониманием.</w:t>
      </w:r>
    </w:p>
    <w:p w:rsidR="0051045F" w:rsidRPr="00116E5B" w:rsidRDefault="0051045F" w:rsidP="00116E5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45F" w:rsidRPr="00116E5B" w:rsidRDefault="0051045F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Заключительная часть</w:t>
      </w:r>
      <w:r w:rsidRPr="0011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1045F" w:rsidRPr="00116E5B" w:rsidRDefault="0051045F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VI. Заключение-рефлексия.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Подведение итогов.</w:t>
      </w:r>
    </w:p>
    <w:p w:rsidR="006717E0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уважаемые родители, мы сегодня поговорили на тему «Физическое воспитание </w:t>
      </w:r>
      <w:r w:rsidR="006717E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возраста». </w:t>
      </w:r>
    </w:p>
    <w:p w:rsidR="006717E0" w:rsidRPr="00116E5B" w:rsidRDefault="0051045F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заключение я предлагаю </w:t>
      </w:r>
      <w:r w:rsidR="006717E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поиграть </w:t>
      </w:r>
      <w:r w:rsidR="006717E0"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6717E0"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 игру:</w:t>
      </w:r>
      <w:r w:rsidR="006717E0"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«Слово-эстафета»</w:t>
      </w:r>
      <w:r w:rsidR="006717E0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1045F" w:rsidRPr="00116E5B" w:rsidRDefault="006717E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 становятся в круг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 Мяч передаётся по кругу. Взяв мяч в руки,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продолжают начатое  ведущим предложение </w:t>
      </w:r>
      <w:r w:rsidRPr="00116E5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«Мой ребёнок будет </w:t>
      </w:r>
      <w:r w:rsidR="00E10D11" w:rsidRPr="00116E5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здоровым</w:t>
      </w:r>
      <w:r w:rsidRPr="00116E5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, если я буду….»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E10D11"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(буду его закалять, буду с ним гулять на свежем воздухе, буду давать ему  витамины, буду делать с ним утреннюю гимнастику, проводить отдых на природе, буду учить его соблюдать личную гигиену, буду давать ему положительные эмоции,  буду обеспечивать его правильным питанием т. д.)</w:t>
      </w:r>
    </w:p>
    <w:p w:rsidR="00E10D11" w:rsidRPr="00116E5B" w:rsidRDefault="00E10D11" w:rsidP="00116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45F" w:rsidRPr="00116E5B" w:rsidRDefault="0051045F" w:rsidP="00116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участвуют в подведении итога родительского собрания.</w:t>
      </w:r>
    </w:p>
    <w:p w:rsidR="0051045F" w:rsidRPr="00116E5B" w:rsidRDefault="0051045F" w:rsidP="00116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Предполагаемый вывод:</w:t>
      </w:r>
    </w:p>
    <w:p w:rsidR="0051045F" w:rsidRPr="00116E5B" w:rsidRDefault="0051045F" w:rsidP="00116E5B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709" w:hanging="567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развитие» и «Физическое воспитание» – это разные процессы, с разным набором методов;</w:t>
      </w:r>
    </w:p>
    <w:p w:rsidR="0051045F" w:rsidRPr="00116E5B" w:rsidRDefault="0051045F" w:rsidP="00116E5B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709" w:hanging="567"/>
        <w:jc w:val="both"/>
        <w:rPr>
          <w:rFonts w:ascii="Calibri" w:eastAsia="Times New Roman" w:hAnsi="Calibri" w:cs="Arial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дошкольного возраста важен пример родителя, его позиция в отношении физического развития – это ключ физического воспитания ребёнка;</w:t>
      </w:r>
    </w:p>
    <w:p w:rsidR="0051045F" w:rsidRPr="00116E5B" w:rsidRDefault="0051045F" w:rsidP="00116E5B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старшего дошкольного возраста важно, наряду с личным примером, использовать методы «физического воспитания».</w:t>
      </w:r>
    </w:p>
    <w:p w:rsidR="0051045F" w:rsidRPr="00116E5B" w:rsidRDefault="0051045F" w:rsidP="00116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45F" w:rsidRPr="00116E5B" w:rsidRDefault="0051045F" w:rsidP="00116E5B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VII. Решение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родительского собрания</w:t>
      </w: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6717E0" w:rsidRPr="00116E5B" w:rsidRDefault="006717E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17E0" w:rsidRPr="00116E5B" w:rsidRDefault="006717E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необходимые условия для реализации потребности ребенка в двигательной активности в повседневной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жизни 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(срок – постоянно, ответственные –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инструктор и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17E0" w:rsidRPr="00116E5B" w:rsidRDefault="006717E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Равномерно распределять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физическую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умственную нагрузки в течение дня (срок – постоянно, ответственные –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17E0" w:rsidRPr="00116E5B" w:rsidRDefault="006717E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Систематически интересоваться полученными знаниями детьми по формированию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здорового образа жизни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закреплять их дома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(срок – постоянно, ответственные – </w:t>
      </w:r>
      <w:r w:rsidRPr="00116E5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родители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)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7E0" w:rsidRPr="00116E5B" w:rsidRDefault="006717E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Организовать дома режим дня и питание, приближенное к режиму детского сада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(срок – постоянно, ответственные – </w:t>
      </w:r>
      <w:r w:rsidRPr="00116E5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родители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)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7E0" w:rsidRPr="00116E5B" w:rsidRDefault="006717E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выходные дни обязательно организовывать прогулки вместе с детьми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(срок – постоянно, ответственные – </w:t>
      </w:r>
      <w:r w:rsidRPr="00116E5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родители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)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7E0" w:rsidRPr="00116E5B" w:rsidRDefault="006717E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Систематически проводить закаливание ребенка в условиях семьи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(срок – постоянно, ответственные – </w:t>
      </w:r>
      <w:r w:rsidRPr="00116E5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родители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)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7E0" w:rsidRPr="00116E5B" w:rsidRDefault="006717E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884C05" w:rsidRPr="00116E5B" w:rsidRDefault="006717E0" w:rsidP="00116E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Ведущий собрания: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этом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родительское собрание </w:t>
      </w:r>
      <w:r w:rsidRPr="00116E5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завершается. Я желаю Вам крепкого </w:t>
      </w:r>
      <w:r w:rsidRPr="00116E5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здоровья и успехов в воспитании и формировании здорового образа жизни своих детей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7E0" w:rsidRPr="00116E5B" w:rsidRDefault="006717E0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1F" w:rsidRDefault="00E22E1F" w:rsidP="00116E5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Приложение 1</w:t>
      </w:r>
    </w:p>
    <w:p w:rsidR="00116E5B" w:rsidRPr="00116E5B" w:rsidRDefault="00116E5B" w:rsidP="00116E5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для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родителей по формированию здорового образа жизни у детей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Новый день начинайте с улыбки и утренней разминки.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Соблюдайте режим дня.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Обнимать ребёнка следует не менее 4 раз в день, а лучше 8 раз.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Положительное отношение к себе - основа психологического выживания.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бывает плохих детей, бывают плохие поступки.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Личный пример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здорового образа жизни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лучше всякой морали.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Используйте естественные факторы закаливания - солнце, воздух и воду.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8. Помните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простая пища полезнее для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здоровья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искусные яства.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9. Лучший вид отдыха - прогулка с семьей на свежем воздухе.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Лучшее развлечение для ребёнка - совместная игра с </w:t>
      </w:r>
      <w:r w:rsidRPr="00116E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родителями</w:t>
      </w: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Лучше умная книга, чем бесцельный просмотр телевизора.</w:t>
      </w:r>
    </w:p>
    <w:p w:rsidR="00E22E1F" w:rsidRPr="00116E5B" w:rsidRDefault="00E22E1F" w:rsidP="00116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5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Любите своего ребёнка - он ваш. Уважайте членов своей семьи, они – попутчики на вашем пути</w:t>
      </w:r>
    </w:p>
    <w:p w:rsidR="00E22E1F" w:rsidRPr="006717E0" w:rsidRDefault="00E22E1F" w:rsidP="006717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E22E1F" w:rsidRPr="006717E0" w:rsidSect="0067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632E"/>
    <w:multiLevelType w:val="multilevel"/>
    <w:tmpl w:val="341C6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15441"/>
    <w:multiLevelType w:val="multilevel"/>
    <w:tmpl w:val="1C24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53651"/>
    <w:multiLevelType w:val="hybridMultilevel"/>
    <w:tmpl w:val="2252ED4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2A4169"/>
    <w:multiLevelType w:val="multilevel"/>
    <w:tmpl w:val="3750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DA55EA"/>
    <w:multiLevelType w:val="hybridMultilevel"/>
    <w:tmpl w:val="7B0A8B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E08F7"/>
    <w:multiLevelType w:val="multilevel"/>
    <w:tmpl w:val="47F26F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D14041"/>
    <w:multiLevelType w:val="multilevel"/>
    <w:tmpl w:val="863C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73151B"/>
    <w:multiLevelType w:val="multilevel"/>
    <w:tmpl w:val="CFE64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5E5E9E"/>
    <w:multiLevelType w:val="multilevel"/>
    <w:tmpl w:val="2790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/>
  <w:rsids>
    <w:rsidRoot w:val="00C54494"/>
    <w:rsid w:val="00116E5B"/>
    <w:rsid w:val="00184464"/>
    <w:rsid w:val="001B76AB"/>
    <w:rsid w:val="0051045F"/>
    <w:rsid w:val="005673FA"/>
    <w:rsid w:val="006717E0"/>
    <w:rsid w:val="006C5D91"/>
    <w:rsid w:val="00884C05"/>
    <w:rsid w:val="009D62FD"/>
    <w:rsid w:val="00B9495B"/>
    <w:rsid w:val="00C54494"/>
    <w:rsid w:val="00CF1DE9"/>
    <w:rsid w:val="00E10D11"/>
    <w:rsid w:val="00E22E1F"/>
    <w:rsid w:val="00F6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6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10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6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10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D227B-6548-4B2C-8E41-C378D05C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Александровна</dc:creator>
  <cp:keywords/>
  <dc:description/>
  <cp:lastModifiedBy>user</cp:lastModifiedBy>
  <cp:revision>16</cp:revision>
  <cp:lastPrinted>2019-11-28T06:02:00Z</cp:lastPrinted>
  <dcterms:created xsi:type="dcterms:W3CDTF">2019-11-25T09:15:00Z</dcterms:created>
  <dcterms:modified xsi:type="dcterms:W3CDTF">2024-10-07T06:45:00Z</dcterms:modified>
</cp:coreProperties>
</file>