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9A" w:rsidRPr="00351F51" w:rsidRDefault="00277D4E" w:rsidP="009B28E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1F51">
        <w:rPr>
          <w:rFonts w:ascii="Times New Roman" w:hAnsi="Times New Roman" w:cs="Times New Roman"/>
          <w:b/>
          <w:color w:val="C00000"/>
          <w:sz w:val="28"/>
          <w:szCs w:val="28"/>
        </w:rPr>
        <w:t>План   работы методического совета    старших воспитателей</w:t>
      </w:r>
      <w:r w:rsidR="009B28E8" w:rsidRPr="00351F5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51F5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Киренского  муниципального района</w:t>
      </w:r>
    </w:p>
    <w:p w:rsidR="00277D4E" w:rsidRDefault="00277D4E" w:rsidP="00351F5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1F51">
        <w:rPr>
          <w:rFonts w:ascii="Times New Roman" w:hAnsi="Times New Roman" w:cs="Times New Roman"/>
          <w:b/>
          <w:color w:val="C00000"/>
          <w:sz w:val="28"/>
          <w:szCs w:val="28"/>
        </w:rPr>
        <w:t>на 202</w:t>
      </w:r>
      <w:r w:rsidR="0015378A" w:rsidRPr="00351F51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Pr="00351F51">
        <w:rPr>
          <w:rFonts w:ascii="Times New Roman" w:hAnsi="Times New Roman" w:cs="Times New Roman"/>
          <w:b/>
          <w:color w:val="C00000"/>
          <w:sz w:val="28"/>
          <w:szCs w:val="28"/>
        </w:rPr>
        <w:t>-202</w:t>
      </w:r>
      <w:r w:rsidR="0015378A" w:rsidRPr="00351F51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351F5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 год</w:t>
      </w:r>
    </w:p>
    <w:p w:rsidR="006D07F6" w:rsidRPr="00351F51" w:rsidRDefault="006D07F6" w:rsidP="00351F5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B28E8" w:rsidRPr="009B28E8" w:rsidRDefault="00277D4E" w:rsidP="009B2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8E8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9B28E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351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8E8" w:rsidRPr="009B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AA3">
        <w:rPr>
          <w:rFonts w:ascii="Times New Roman" w:hAnsi="Times New Roman" w:cs="Times New Roman"/>
          <w:sz w:val="24"/>
          <w:szCs w:val="24"/>
        </w:rPr>
        <w:t>П</w:t>
      </w:r>
      <w:r w:rsidR="009B28E8" w:rsidRPr="009B28E8">
        <w:rPr>
          <w:rFonts w:ascii="Times New Roman" w:hAnsi="Times New Roman" w:cs="Times New Roman"/>
          <w:sz w:val="24"/>
          <w:szCs w:val="24"/>
        </w:rPr>
        <w:t xml:space="preserve">роектирование  и реализация  </w:t>
      </w:r>
      <w:r w:rsidR="00351F51">
        <w:rPr>
          <w:rFonts w:ascii="Times New Roman" w:hAnsi="Times New Roman" w:cs="Times New Roman"/>
          <w:sz w:val="24"/>
          <w:szCs w:val="24"/>
        </w:rPr>
        <w:t>функции контроля в ДОУ</w:t>
      </w:r>
      <w:r w:rsidR="00F12AA3">
        <w:rPr>
          <w:rFonts w:ascii="Times New Roman" w:hAnsi="Times New Roman" w:cs="Times New Roman"/>
          <w:sz w:val="24"/>
          <w:szCs w:val="24"/>
        </w:rPr>
        <w:t xml:space="preserve"> </w:t>
      </w:r>
      <w:r w:rsidR="00351F51">
        <w:rPr>
          <w:rFonts w:ascii="Times New Roman" w:hAnsi="Times New Roman" w:cs="Times New Roman"/>
          <w:sz w:val="24"/>
          <w:szCs w:val="24"/>
        </w:rPr>
        <w:t xml:space="preserve">в соответствии  с </w:t>
      </w:r>
      <w:r w:rsidR="009B28E8" w:rsidRPr="009B28E8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="009B28E8" w:rsidRPr="009B28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B28E8" w:rsidRPr="009B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A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B28E8" w:rsidRPr="009B28E8" w:rsidRDefault="009B28E8" w:rsidP="009B2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8E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B28E8" w:rsidRPr="009B28E8" w:rsidRDefault="009B28E8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8E8">
        <w:rPr>
          <w:rFonts w:ascii="Times New Roman" w:hAnsi="Times New Roman" w:cs="Times New Roman"/>
          <w:sz w:val="24"/>
          <w:szCs w:val="24"/>
        </w:rPr>
        <w:t xml:space="preserve">1. </w:t>
      </w:r>
      <w:r w:rsidR="00351F51">
        <w:rPr>
          <w:rFonts w:ascii="Times New Roman" w:hAnsi="Times New Roman" w:cs="Times New Roman"/>
          <w:sz w:val="24"/>
          <w:szCs w:val="24"/>
        </w:rPr>
        <w:t xml:space="preserve">Продолжать изучать и принимать на  практике  </w:t>
      </w:r>
      <w:r w:rsidRPr="009B28E8">
        <w:rPr>
          <w:rFonts w:ascii="Times New Roman" w:hAnsi="Times New Roman" w:cs="Times New Roman"/>
          <w:sz w:val="24"/>
          <w:szCs w:val="24"/>
        </w:rPr>
        <w:t xml:space="preserve">имеющийся опыт по </w:t>
      </w:r>
      <w:r w:rsidR="00351F51">
        <w:rPr>
          <w:rFonts w:ascii="Times New Roman" w:hAnsi="Times New Roman" w:cs="Times New Roman"/>
          <w:sz w:val="24"/>
          <w:szCs w:val="24"/>
        </w:rPr>
        <w:t xml:space="preserve"> организации контроля  в ДОУ</w:t>
      </w:r>
    </w:p>
    <w:p w:rsidR="009B28E8" w:rsidRPr="009B28E8" w:rsidRDefault="009B28E8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8E8">
        <w:rPr>
          <w:rFonts w:ascii="Times New Roman" w:hAnsi="Times New Roman" w:cs="Times New Roman"/>
          <w:sz w:val="24"/>
          <w:szCs w:val="24"/>
        </w:rPr>
        <w:t xml:space="preserve">2.Подобрать </w:t>
      </w:r>
      <w:r w:rsidR="00351F51">
        <w:rPr>
          <w:rFonts w:ascii="Times New Roman" w:hAnsi="Times New Roman" w:cs="Times New Roman"/>
          <w:sz w:val="24"/>
          <w:szCs w:val="24"/>
        </w:rPr>
        <w:t xml:space="preserve"> </w:t>
      </w:r>
      <w:r w:rsidRPr="009B28E8">
        <w:rPr>
          <w:rFonts w:ascii="Times New Roman" w:hAnsi="Times New Roman" w:cs="Times New Roman"/>
          <w:sz w:val="24"/>
          <w:szCs w:val="24"/>
        </w:rPr>
        <w:t xml:space="preserve"> инструментарий </w:t>
      </w:r>
      <w:r w:rsidR="00351F51">
        <w:rPr>
          <w:rFonts w:ascii="Times New Roman" w:hAnsi="Times New Roman" w:cs="Times New Roman"/>
          <w:sz w:val="24"/>
          <w:szCs w:val="24"/>
        </w:rPr>
        <w:t>проведения  разных видов контроля для  старшего воспитателя в ДОУ</w:t>
      </w:r>
      <w:r w:rsidRPr="009B28E8">
        <w:rPr>
          <w:rFonts w:ascii="Times New Roman" w:hAnsi="Times New Roman" w:cs="Times New Roman"/>
          <w:sz w:val="24"/>
          <w:szCs w:val="24"/>
        </w:rPr>
        <w:t xml:space="preserve"> </w:t>
      </w:r>
      <w:r w:rsidR="00351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8E8" w:rsidRDefault="009B28E8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8E8">
        <w:rPr>
          <w:rFonts w:ascii="Times New Roman" w:hAnsi="Times New Roman" w:cs="Times New Roman"/>
          <w:sz w:val="24"/>
          <w:szCs w:val="24"/>
        </w:rPr>
        <w:t xml:space="preserve">3. </w:t>
      </w:r>
      <w:r w:rsidR="00351F51">
        <w:rPr>
          <w:rFonts w:ascii="Times New Roman" w:hAnsi="Times New Roman" w:cs="Times New Roman"/>
          <w:sz w:val="24"/>
          <w:szCs w:val="24"/>
        </w:rPr>
        <w:t>А</w:t>
      </w:r>
      <w:r w:rsidRPr="009B28E8">
        <w:rPr>
          <w:rFonts w:ascii="Times New Roman" w:hAnsi="Times New Roman" w:cs="Times New Roman"/>
          <w:sz w:val="24"/>
          <w:szCs w:val="24"/>
        </w:rPr>
        <w:t xml:space="preserve">пробировать  </w:t>
      </w:r>
      <w:r w:rsidR="00351F51">
        <w:rPr>
          <w:rFonts w:ascii="Times New Roman" w:hAnsi="Times New Roman" w:cs="Times New Roman"/>
          <w:sz w:val="24"/>
          <w:szCs w:val="24"/>
        </w:rPr>
        <w:t xml:space="preserve">мониторинг качества усвоения программы </w:t>
      </w:r>
      <w:proofErr w:type="gramStart"/>
      <w:r w:rsidR="00351F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51F5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51F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D07F6">
        <w:rPr>
          <w:rFonts w:ascii="Times New Roman" w:hAnsi="Times New Roman" w:cs="Times New Roman"/>
          <w:sz w:val="24"/>
          <w:szCs w:val="24"/>
        </w:rPr>
        <w:t xml:space="preserve"> </w:t>
      </w:r>
      <w:r w:rsidR="00351F51">
        <w:rPr>
          <w:rFonts w:ascii="Times New Roman" w:hAnsi="Times New Roman" w:cs="Times New Roman"/>
          <w:sz w:val="24"/>
          <w:szCs w:val="24"/>
        </w:rPr>
        <w:t xml:space="preserve"> деть</w:t>
      </w:r>
      <w:r w:rsidR="00E726B3">
        <w:rPr>
          <w:rFonts w:ascii="Times New Roman" w:hAnsi="Times New Roman" w:cs="Times New Roman"/>
          <w:sz w:val="24"/>
          <w:szCs w:val="24"/>
        </w:rPr>
        <w:t xml:space="preserve">ми дошкольного возраста по О.А </w:t>
      </w:r>
      <w:r w:rsidR="00351F51">
        <w:rPr>
          <w:rFonts w:ascii="Times New Roman" w:hAnsi="Times New Roman" w:cs="Times New Roman"/>
          <w:sz w:val="24"/>
          <w:szCs w:val="24"/>
        </w:rPr>
        <w:t>Скоролуповой.</w:t>
      </w:r>
      <w:r w:rsidRPr="009B28E8">
        <w:rPr>
          <w:rFonts w:ascii="Times New Roman" w:hAnsi="Times New Roman" w:cs="Times New Roman"/>
          <w:sz w:val="24"/>
          <w:szCs w:val="24"/>
        </w:rPr>
        <w:t xml:space="preserve"> </w:t>
      </w:r>
      <w:r w:rsidR="00351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7F6" w:rsidRPr="009B28E8" w:rsidRDefault="006D07F6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149"/>
        <w:gridCol w:w="9016"/>
        <w:gridCol w:w="1276"/>
        <w:gridCol w:w="3402"/>
      </w:tblGrid>
      <w:tr w:rsidR="00277D4E" w:rsidRPr="009B28E8" w:rsidTr="0015378A">
        <w:tc>
          <w:tcPr>
            <w:tcW w:w="2149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9016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67BF" w:rsidRPr="009B28E8" w:rsidTr="0015378A">
        <w:tc>
          <w:tcPr>
            <w:tcW w:w="2149" w:type="dxa"/>
          </w:tcPr>
          <w:p w:rsidR="001267BF" w:rsidRPr="009B28E8" w:rsidRDefault="0015378A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7BF"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Разработка нормативно-правовой базы </w:t>
            </w:r>
          </w:p>
        </w:tc>
        <w:tc>
          <w:tcPr>
            <w:tcW w:w="9016" w:type="dxa"/>
          </w:tcPr>
          <w:p w:rsidR="001267BF" w:rsidRDefault="001267BF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>режимов дня, расписания  НОД</w:t>
            </w:r>
            <w:r w:rsidR="00351F51" w:rsidRPr="00351F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F51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режима прогулок, </w:t>
            </w:r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нормами </w:t>
            </w:r>
            <w:r w:rsid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spellEnd"/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ПиН и ФГОС </w:t>
            </w:r>
            <w:proofErr w:type="gramStart"/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AA3" w:rsidRDefault="00F12AA3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BF" w:rsidRPr="00351F51" w:rsidRDefault="00351F51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методик для  проведения  психологической диагностики по подготовленности детей  к обучению в школе</w:t>
            </w:r>
          </w:p>
        </w:tc>
        <w:tc>
          <w:tcPr>
            <w:tcW w:w="1276" w:type="dxa"/>
          </w:tcPr>
          <w:p w:rsidR="001267BF" w:rsidRPr="009B28E8" w:rsidRDefault="005D7360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</w:t>
            </w:r>
            <w:r w:rsidR="009B28E8" w:rsidRPr="009B28E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8E8" w:rsidRPr="009B28E8" w:rsidRDefault="009B28E8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1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351F51" w:rsidRDefault="00F12AA3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360">
              <w:rPr>
                <w:rFonts w:ascii="Times New Roman" w:hAnsi="Times New Roman" w:cs="Times New Roman"/>
                <w:sz w:val="24"/>
                <w:szCs w:val="24"/>
              </w:rPr>
              <w:t xml:space="preserve"> старшие  воспитатели ДОУ</w:t>
            </w:r>
          </w:p>
          <w:p w:rsidR="00F12AA3" w:rsidRDefault="00F12AA3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D5C" w:rsidRDefault="00351F51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34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351F51" w:rsidRDefault="00351F51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Кузакова Е.В.- МКДОУ №12</w:t>
            </w:r>
          </w:p>
          <w:p w:rsidR="00634D5C" w:rsidRPr="009B28E8" w:rsidRDefault="00634D5C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Бровченко Н.О.- МКДОУ №10</w:t>
            </w:r>
          </w:p>
        </w:tc>
      </w:tr>
      <w:tr w:rsidR="001267BF" w:rsidRPr="009B28E8" w:rsidTr="0015378A">
        <w:tc>
          <w:tcPr>
            <w:tcW w:w="2149" w:type="dxa"/>
            <w:vMerge w:val="restart"/>
          </w:tcPr>
          <w:p w:rsidR="001267BF" w:rsidRPr="009B28E8" w:rsidRDefault="0015378A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 помощь</w:t>
            </w:r>
          </w:p>
        </w:tc>
        <w:tc>
          <w:tcPr>
            <w:tcW w:w="9016" w:type="dxa"/>
          </w:tcPr>
          <w:p w:rsidR="001267BF" w:rsidRPr="00351F51" w:rsidRDefault="001267BF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 педагогов</w:t>
            </w:r>
            <w:r w:rsidR="0015378A"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запросам педагогов и старших воспитателей ДОУ</w:t>
            </w:r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(вебинары,  семинары, лекции, стажировочные  сессии)</w:t>
            </w:r>
          </w:p>
          <w:p w:rsidR="001267BF" w:rsidRPr="00351F51" w:rsidRDefault="0015378A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7BF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D7360" w:rsidRDefault="005D7360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267BF" w:rsidRPr="009B28E8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1267BF" w:rsidRPr="009B28E8" w:rsidRDefault="001267BF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1267BF" w:rsidRPr="009B28E8" w:rsidRDefault="001267BF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ЦРО Киренского района</w:t>
            </w:r>
          </w:p>
          <w:p w:rsidR="001267BF" w:rsidRPr="009B28E8" w:rsidRDefault="001267BF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ИРО  Иркутской области</w:t>
            </w:r>
          </w:p>
        </w:tc>
      </w:tr>
      <w:tr w:rsidR="00351F51" w:rsidRPr="009B28E8" w:rsidTr="0015378A">
        <w:tc>
          <w:tcPr>
            <w:tcW w:w="2149" w:type="dxa"/>
            <w:vMerge/>
          </w:tcPr>
          <w:p w:rsidR="00351F51" w:rsidRDefault="00351F51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1F51" w:rsidRPr="00351F51" w:rsidRDefault="00351F51" w:rsidP="0035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для  старших воспитателей «Оформление рабочей  документации старшего воспитателя ДОУ»</w:t>
            </w:r>
          </w:p>
        </w:tc>
        <w:tc>
          <w:tcPr>
            <w:tcW w:w="1276" w:type="dxa"/>
          </w:tcPr>
          <w:p w:rsidR="00351F51" w:rsidRDefault="00351F51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</w:t>
            </w:r>
          </w:p>
        </w:tc>
        <w:tc>
          <w:tcPr>
            <w:tcW w:w="3402" w:type="dxa"/>
          </w:tcPr>
          <w:p w:rsidR="00351F51" w:rsidRDefault="00351F51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 –</w:t>
            </w:r>
          </w:p>
          <w:p w:rsidR="00351F51" w:rsidRDefault="00351F51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Бренёва О.О. - МКДОУ №11 </w:t>
            </w:r>
          </w:p>
          <w:p w:rsidR="00351F51" w:rsidRPr="009B28E8" w:rsidRDefault="00351F51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А. Д.- МКДОУ № 9 </w:t>
            </w:r>
          </w:p>
        </w:tc>
      </w:tr>
      <w:tr w:rsidR="00AA5292" w:rsidRPr="009B28E8" w:rsidTr="0015378A">
        <w:tc>
          <w:tcPr>
            <w:tcW w:w="2149" w:type="dxa"/>
            <w:vMerge/>
          </w:tcPr>
          <w:p w:rsidR="00AA5292" w:rsidRDefault="00AA5292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AA5292" w:rsidRPr="004C6492" w:rsidRDefault="004C6492" w:rsidP="004C6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92">
              <w:rPr>
                <w:rFonts w:ascii="Times New Roman" w:hAnsi="Times New Roman" w:cs="Times New Roman"/>
                <w:b/>
                <w:sz w:val="24"/>
                <w:szCs w:val="24"/>
              </w:rPr>
              <w:t>Коучин</w:t>
            </w:r>
            <w:proofErr w:type="gramStart"/>
            <w:r w:rsidRPr="004C6492"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 w:rsidRPr="004C6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сессия для </w:t>
            </w:r>
            <w:r w:rsidR="00AA5292" w:rsidRPr="004C6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старших воспитателей и педагогов ДОУ</w:t>
            </w:r>
            <w:r w:rsidR="00AA5292" w:rsidRPr="004C6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6492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технологий в образовательно-воспитательный процесс ДОУ</w:t>
            </w:r>
            <w:r w:rsidRPr="004C6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A5292" w:rsidRPr="004C6492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представление  современных педагогических технологий  для  педагогов ДОУ, основные   особенности каждой  технологии и способы  их применения на  практике  </w:t>
            </w:r>
          </w:p>
        </w:tc>
        <w:tc>
          <w:tcPr>
            <w:tcW w:w="1276" w:type="dxa"/>
          </w:tcPr>
          <w:p w:rsidR="00AA5292" w:rsidRDefault="004C64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5292" w:rsidRPr="009B28E8" w:rsidRDefault="00AA5292" w:rsidP="0015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3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AA5292" w:rsidRDefault="00AA52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КППК </w:t>
            </w:r>
          </w:p>
          <w:p w:rsidR="00AA5292" w:rsidRDefault="004C64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  <w:p w:rsidR="00AA5292" w:rsidRPr="009B28E8" w:rsidRDefault="00AA52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овета ДОУ-Потакуева О.А</w:t>
            </w:r>
          </w:p>
        </w:tc>
      </w:tr>
      <w:tr w:rsidR="00AA5292" w:rsidRPr="009B28E8" w:rsidTr="0015378A">
        <w:tc>
          <w:tcPr>
            <w:tcW w:w="2149" w:type="dxa"/>
            <w:vMerge/>
          </w:tcPr>
          <w:p w:rsidR="00AA5292" w:rsidRDefault="00AA5292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AA5292" w:rsidRPr="00351F51" w:rsidRDefault="00AA5292" w:rsidP="0035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консультативной  помощи  педагогам Киренского района  при подготовке  к региональным  конкурсам   </w:t>
            </w:r>
          </w:p>
        </w:tc>
        <w:tc>
          <w:tcPr>
            <w:tcW w:w="1276" w:type="dxa"/>
          </w:tcPr>
          <w:p w:rsidR="00AA5292" w:rsidRPr="009B28E8" w:rsidRDefault="00AA52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AA5292" w:rsidRPr="009B28E8" w:rsidRDefault="00AA5292" w:rsidP="00AA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члены  Метод. Совета   </w:t>
            </w:r>
          </w:p>
        </w:tc>
      </w:tr>
      <w:tr w:rsidR="00D871E9" w:rsidRPr="009B28E8" w:rsidTr="0015378A">
        <w:tc>
          <w:tcPr>
            <w:tcW w:w="2149" w:type="dxa"/>
          </w:tcPr>
          <w:p w:rsidR="00D871E9" w:rsidRPr="009B28E8" w:rsidRDefault="00D871E9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систематизации и обобщение  результатов</w:t>
            </w:r>
          </w:p>
        </w:tc>
        <w:tc>
          <w:tcPr>
            <w:tcW w:w="9016" w:type="dxa"/>
          </w:tcPr>
          <w:p w:rsidR="0015378A" w:rsidRPr="00351F51" w:rsidRDefault="0015378A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>Подбор    инструментария для  проведения разных видов контроля  старшего  воспитателя в ДОУ</w:t>
            </w:r>
          </w:p>
          <w:p w:rsidR="00351F51" w:rsidRDefault="0015378A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электронной папки с картами  оперативного контроля</w:t>
            </w:r>
            <w:r w:rsidR="00351F51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F51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51F51" w:rsidRPr="00351F5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с  ВСОКО и ФГОС </w:t>
            </w:r>
            <w:proofErr w:type="gramStart"/>
            <w:r w:rsidRPr="00351F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51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F51" w:rsidRPr="00351F51" w:rsidRDefault="00351F51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специалистов ДОУ.</w:t>
            </w:r>
          </w:p>
        </w:tc>
        <w:tc>
          <w:tcPr>
            <w:tcW w:w="1276" w:type="dxa"/>
          </w:tcPr>
          <w:p w:rsidR="00D871E9" w:rsidRDefault="00D871E9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D871E9" w:rsidRPr="009B28E8" w:rsidRDefault="00D871E9" w:rsidP="0015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37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15378A" w:rsidRDefault="0015378A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воспитатели –</w:t>
            </w:r>
          </w:p>
          <w:p w:rsidR="00D871E9" w:rsidRDefault="0015378A" w:rsidP="0015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Бренёва О.О. - МКДОУ №11 </w:t>
            </w:r>
          </w:p>
          <w:p w:rsidR="00351F51" w:rsidRDefault="00351F51" w:rsidP="0015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А. Д.- МКДОУ № 9 </w:t>
            </w:r>
          </w:p>
          <w:p w:rsidR="0015378A" w:rsidRPr="009B28E8" w:rsidRDefault="0015378A" w:rsidP="0015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1E9" w:rsidRPr="009B28E8" w:rsidTr="0015378A">
        <w:tc>
          <w:tcPr>
            <w:tcW w:w="2149" w:type="dxa"/>
          </w:tcPr>
          <w:p w:rsidR="00D871E9" w:rsidRPr="009B28E8" w:rsidRDefault="0015378A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 неделя  </w:t>
            </w:r>
            <w:r w:rsidR="00D871E9"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016" w:type="dxa"/>
          </w:tcPr>
          <w:p w:rsidR="00D871E9" w:rsidRPr="00351F51" w:rsidRDefault="00D871E9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методической  недели  среди  ДОУ  Киренского   района  по теме  </w:t>
            </w:r>
          </w:p>
          <w:p w:rsidR="00D871E9" w:rsidRPr="00351F51" w:rsidRDefault="00D871E9" w:rsidP="0035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="0015378A"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 у детей  дошкольного возраста  этических норм поведения</w:t>
            </w: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871E9" w:rsidRDefault="00CA5B0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153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E3D" w:rsidRPr="009B28E8" w:rsidRDefault="00D871E9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37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3402" w:type="dxa"/>
          </w:tcPr>
          <w:p w:rsidR="00D871E9" w:rsidRPr="009B28E8" w:rsidRDefault="00D871E9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старшие  воспитатели ДОУ</w:t>
            </w:r>
          </w:p>
        </w:tc>
      </w:tr>
      <w:tr w:rsidR="00357FDE" w:rsidRPr="009B28E8" w:rsidTr="0015378A">
        <w:tc>
          <w:tcPr>
            <w:tcW w:w="2149" w:type="dxa"/>
            <w:vMerge w:val="restart"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FDE" w:rsidRDefault="00357FDE" w:rsidP="00E72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Районные конкурсы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конкурсы  в рамках РМО </w:t>
            </w:r>
          </w:p>
        </w:tc>
        <w:tc>
          <w:tcPr>
            <w:tcW w:w="9016" w:type="dxa"/>
          </w:tcPr>
          <w:p w:rsidR="00357FDE" w:rsidRPr="006D07F6" w:rsidRDefault="00357FDE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276" w:type="dxa"/>
          </w:tcPr>
          <w:p w:rsidR="00357FDE" w:rsidRDefault="00357FDE" w:rsidP="00357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2021г</w:t>
            </w:r>
          </w:p>
        </w:tc>
        <w:tc>
          <w:tcPr>
            <w:tcW w:w="3402" w:type="dxa"/>
          </w:tcPr>
          <w:p w:rsidR="00357FDE" w:rsidRDefault="00357FDE" w:rsidP="00357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МКДОУ № 8  Кириллова Т.П.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5A68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Театральный  фестиваль-конкурс </w:t>
            </w:r>
            <w:r w:rsidRPr="00E726B3">
              <w:rPr>
                <w:rFonts w:ascii="Times New Roman" w:hAnsi="Times New Roman" w:cs="Times New Roman"/>
                <w:sz w:val="24"/>
                <w:szCs w:val="24"/>
              </w:rPr>
              <w:t>«По дорогам сказки»</w:t>
            </w:r>
          </w:p>
        </w:tc>
        <w:tc>
          <w:tcPr>
            <w:tcW w:w="1276" w:type="dxa"/>
          </w:tcPr>
          <w:p w:rsidR="00357FDE" w:rsidRDefault="00357FDE" w:rsidP="005A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</w:t>
            </w:r>
          </w:p>
        </w:tc>
        <w:tc>
          <w:tcPr>
            <w:tcW w:w="3402" w:type="dxa"/>
          </w:tcPr>
          <w:p w:rsidR="00357FDE" w:rsidRDefault="00357FDE" w:rsidP="005A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Научно-практическая конференция </w:t>
            </w:r>
            <w:r w:rsidRPr="00E726B3">
              <w:rPr>
                <w:rFonts w:ascii="Times New Roman" w:hAnsi="Times New Roman" w:cs="Times New Roman"/>
                <w:sz w:val="24"/>
                <w:szCs w:val="24"/>
              </w:rPr>
              <w:t>«Первые шаги в науку!»</w:t>
            </w:r>
          </w:p>
        </w:tc>
        <w:tc>
          <w:tcPr>
            <w:tcW w:w="1276" w:type="dxa"/>
          </w:tcPr>
          <w:p w:rsidR="00357FDE" w:rsidRDefault="00357FD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конкурс </w:t>
            </w:r>
            <w:r w:rsidRPr="00E726B3">
              <w:rPr>
                <w:rFonts w:ascii="Times New Roman" w:hAnsi="Times New Roman" w:cs="Times New Roman"/>
                <w:sz w:val="24"/>
                <w:szCs w:val="24"/>
              </w:rPr>
              <w:t>«Зажги свою звезду!» с участием детей  и родителей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57FDE" w:rsidRDefault="00357FD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 музыкальных руководителей 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Вокально-танцевальный конкурс «Созвездие  талантов!»</w:t>
            </w:r>
          </w:p>
        </w:tc>
        <w:tc>
          <w:tcPr>
            <w:tcW w:w="1276" w:type="dxa"/>
          </w:tcPr>
          <w:p w:rsidR="00357FDE" w:rsidRDefault="00357FD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 музыкальных руководителей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351F51" w:rsidRDefault="00357FDE" w:rsidP="006D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7F6">
              <w:rPr>
                <w:rFonts w:ascii="Times New Roman" w:hAnsi="Times New Roman" w:cs="Times New Roman"/>
                <w:b/>
                <w:sz w:val="24"/>
                <w:szCs w:val="24"/>
              </w:rPr>
              <w:t>РМО МКДОУ №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методических разработок  педагогов района по экологическому воспитанию «Экологический марафон» </w:t>
            </w:r>
          </w:p>
        </w:tc>
        <w:tc>
          <w:tcPr>
            <w:tcW w:w="1276" w:type="dxa"/>
          </w:tcPr>
          <w:p w:rsidR="00357FDE" w:rsidRDefault="00357FD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2022г  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МКДОУ № 9  Иванова А.Д.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DE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конкурс  среди  детей дошкольного возраста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Лучше всех!»</w:t>
            </w:r>
          </w:p>
        </w:tc>
        <w:tc>
          <w:tcPr>
            <w:tcW w:w="1276" w:type="dxa"/>
          </w:tcPr>
          <w:p w:rsidR="00357FDE" w:rsidRDefault="00357FDE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4C64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6492" w:rsidRDefault="004C6492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овета ДОУ-Потакуева О.А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E726B3" w:rsidRDefault="00357FDE" w:rsidP="00E726B3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D07F6">
              <w:rPr>
                <w:b/>
              </w:rPr>
              <w:t xml:space="preserve">РМО МКДОУ № </w:t>
            </w:r>
            <w:r>
              <w:rPr>
                <w:b/>
              </w:rPr>
              <w:t xml:space="preserve">1 </w:t>
            </w:r>
            <w:r>
              <w:t xml:space="preserve">-  </w:t>
            </w:r>
            <w:r>
              <w:rPr>
                <w:rFonts w:eastAsia="+mn-ea"/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eastAsia="+mn-ea"/>
                <w:color w:val="000000"/>
                <w:kern w:val="24"/>
              </w:rPr>
              <w:t xml:space="preserve"> </w:t>
            </w:r>
            <w:r w:rsidRPr="00445671">
              <w:rPr>
                <w:rFonts w:eastAsia="+mn-ea"/>
                <w:color w:val="000000"/>
                <w:kern w:val="24"/>
              </w:rPr>
              <w:t>Конкурс проектов «Семейная хроника», посвящённая Победе  в ВОВ 1941-1945гг</w:t>
            </w:r>
          </w:p>
        </w:tc>
        <w:tc>
          <w:tcPr>
            <w:tcW w:w="1276" w:type="dxa"/>
          </w:tcPr>
          <w:p w:rsidR="00357FDE" w:rsidRDefault="00357FDE" w:rsidP="00220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57FDE" w:rsidRDefault="00357FDE" w:rsidP="00220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2022г  </w:t>
            </w:r>
          </w:p>
        </w:tc>
        <w:tc>
          <w:tcPr>
            <w:tcW w:w="3402" w:type="dxa"/>
          </w:tcPr>
          <w:p w:rsidR="00357FDE" w:rsidRDefault="00357FDE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 МКДОУ № 1  Потакуева О.А..</w:t>
            </w:r>
          </w:p>
        </w:tc>
      </w:tr>
      <w:tr w:rsidR="00357FDE" w:rsidRPr="009B28E8" w:rsidTr="0015378A">
        <w:tc>
          <w:tcPr>
            <w:tcW w:w="2149" w:type="dxa"/>
            <w:vMerge/>
          </w:tcPr>
          <w:p w:rsidR="00357FDE" w:rsidRDefault="00357FDE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6" w:type="dxa"/>
          </w:tcPr>
          <w:p w:rsidR="00357FDE" w:rsidRPr="006D07F6" w:rsidRDefault="00357FDE" w:rsidP="005A68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DE">
              <w:rPr>
                <w:rFonts w:ascii="Times New Roman" w:hAnsi="Times New Roman" w:cs="Times New Roman"/>
                <w:sz w:val="24"/>
                <w:szCs w:val="24"/>
              </w:rPr>
              <w:t>Районный  конкурс  среди ДОУ по оформлению территории и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«Сотвори руками чудо»</w:t>
            </w:r>
          </w:p>
        </w:tc>
        <w:tc>
          <w:tcPr>
            <w:tcW w:w="1276" w:type="dxa"/>
          </w:tcPr>
          <w:p w:rsidR="00357FDE" w:rsidRDefault="00357FDE" w:rsidP="005A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3402" w:type="dxa"/>
          </w:tcPr>
          <w:p w:rsidR="00357FDE" w:rsidRDefault="00357FDE" w:rsidP="005A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</w:t>
            </w:r>
          </w:p>
        </w:tc>
      </w:tr>
    </w:tbl>
    <w:p w:rsidR="00277D4E" w:rsidRPr="009B28E8" w:rsidRDefault="00277D4E" w:rsidP="00277D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7D4E" w:rsidRPr="009B28E8" w:rsidRDefault="00277D4E" w:rsidP="00634D5C">
      <w:pPr>
        <w:rPr>
          <w:rFonts w:ascii="Times New Roman" w:hAnsi="Times New Roman" w:cs="Times New Roman"/>
          <w:sz w:val="24"/>
          <w:szCs w:val="24"/>
        </w:rPr>
      </w:pPr>
    </w:p>
    <w:sectPr w:rsidR="00277D4E" w:rsidRPr="009B28E8" w:rsidSect="001267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C3"/>
    <w:rsid w:val="000440C3"/>
    <w:rsid w:val="001267BF"/>
    <w:rsid w:val="0015378A"/>
    <w:rsid w:val="001B59B6"/>
    <w:rsid w:val="00237E3D"/>
    <w:rsid w:val="00275042"/>
    <w:rsid w:val="00277D4E"/>
    <w:rsid w:val="00351F51"/>
    <w:rsid w:val="00357FDE"/>
    <w:rsid w:val="00445671"/>
    <w:rsid w:val="004C6492"/>
    <w:rsid w:val="005D7360"/>
    <w:rsid w:val="00634D5C"/>
    <w:rsid w:val="006D07F6"/>
    <w:rsid w:val="009B28E8"/>
    <w:rsid w:val="00AA5292"/>
    <w:rsid w:val="00C451FE"/>
    <w:rsid w:val="00CA5B0E"/>
    <w:rsid w:val="00D871E9"/>
    <w:rsid w:val="00E726B3"/>
    <w:rsid w:val="00EF219A"/>
    <w:rsid w:val="00F1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5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5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21</cp:revision>
  <cp:lastPrinted>2021-05-20T04:08:00Z</cp:lastPrinted>
  <dcterms:created xsi:type="dcterms:W3CDTF">2020-03-24T08:04:00Z</dcterms:created>
  <dcterms:modified xsi:type="dcterms:W3CDTF">2022-03-21T04:59:00Z</dcterms:modified>
</cp:coreProperties>
</file>